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996" w:tblpY="-194"/>
        <w:tblW w:w="106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3"/>
        <w:gridCol w:w="2822"/>
        <w:gridCol w:w="1401"/>
        <w:gridCol w:w="3156"/>
      </w:tblGrid>
      <w:tr w:rsidR="001A753E" w14:paraId="3BF7911B" w14:textId="77777777" w:rsidTr="00F90A04">
        <w:trPr>
          <w:trHeight w:val="895"/>
        </w:trPr>
        <w:tc>
          <w:tcPr>
            <w:tcW w:w="3243" w:type="dxa"/>
          </w:tcPr>
          <w:p w14:paraId="59901722" w14:textId="4EB19B03" w:rsidR="001A753E" w:rsidRDefault="001A753E" w:rsidP="00BB4AB4">
            <w:pPr>
              <w:tabs>
                <w:tab w:val="left" w:pos="1245"/>
              </w:tabs>
            </w:pPr>
            <w:r>
              <w:rPr>
                <w:noProof/>
              </w:rPr>
              <w:t xml:space="preserve"> </w:t>
            </w:r>
            <w:r w:rsidR="0039576C">
              <w:rPr>
                <w:noProof/>
              </w:rPr>
              <w:drawing>
                <wp:inline distT="0" distB="0" distL="0" distR="0" wp14:anchorId="37D9233D" wp14:editId="73BDAD63">
                  <wp:extent cx="1086485" cy="506095"/>
                  <wp:effectExtent l="0" t="0" r="0" b="8255"/>
                  <wp:docPr id="1618277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</w:tcPr>
          <w:p w14:paraId="513C685F" w14:textId="10F60B53" w:rsidR="00F90A04" w:rsidRDefault="00F90A04" w:rsidP="00F90A04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اختبار قصير</w:t>
            </w:r>
          </w:p>
          <w:p w14:paraId="0A6481DF" w14:textId="73EC7473" w:rsidR="001A753E" w:rsidRPr="001A753E" w:rsidRDefault="001A753E" w:rsidP="00F90A04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1A753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في مبحث اللّغة العربيّة</w:t>
            </w:r>
          </w:p>
          <w:p w14:paraId="4CD7109E" w14:textId="01A779BD" w:rsidR="001A753E" w:rsidRPr="009767FA" w:rsidRDefault="001A753E" w:rsidP="00BB4AB4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56" w:type="dxa"/>
          </w:tcPr>
          <w:p w14:paraId="51D77F33" w14:textId="00A482E3" w:rsidR="001A753E" w:rsidRDefault="00F90A04" w:rsidP="00BB4AB4">
            <w:pPr>
              <w:tabs>
                <w:tab w:val="left" w:pos="1245"/>
              </w:tabs>
              <w:rPr>
                <w:b/>
                <w:bCs/>
                <w:sz w:val="24"/>
                <w:szCs w:val="24"/>
                <w:rtl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9C12831" wp14:editId="2AF28A3C">
                  <wp:simplePos x="0" y="0"/>
                  <wp:positionH relativeFrom="column">
                    <wp:posOffset>505478</wp:posOffset>
                  </wp:positionH>
                  <wp:positionV relativeFrom="paragraph">
                    <wp:posOffset>104411</wp:posOffset>
                  </wp:positionV>
                  <wp:extent cx="672465" cy="203590"/>
                  <wp:effectExtent l="19050" t="19050" r="13335" b="25400"/>
                  <wp:wrapNone/>
                  <wp:docPr id="14221349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0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5708C1" w14:textId="6B517249" w:rsidR="001A753E" w:rsidRPr="001427BD" w:rsidRDefault="001A753E" w:rsidP="00F90A04">
            <w:pPr>
              <w:tabs>
                <w:tab w:val="left" w:pos="1245"/>
              </w:tabs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العلمي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سلامي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BB4A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</w:tc>
      </w:tr>
      <w:tr w:rsidR="001A753E" w14:paraId="24AAE4B1" w14:textId="77777777" w:rsidTr="00F90A04">
        <w:trPr>
          <w:trHeight w:val="830"/>
        </w:trPr>
        <w:tc>
          <w:tcPr>
            <w:tcW w:w="3243" w:type="dxa"/>
          </w:tcPr>
          <w:p w14:paraId="23868D1B" w14:textId="77777777" w:rsidR="001A753E" w:rsidRPr="001427BD" w:rsidRDefault="001A753E" w:rsidP="00BB4AB4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7BE0058B" w14:textId="52D44FF3" w:rsidR="001A753E" w:rsidRPr="001427BD" w:rsidRDefault="001A753E" w:rsidP="00BB4AB4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1427B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علامة الاختبار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: 5</w:t>
            </w:r>
          </w:p>
        </w:tc>
        <w:tc>
          <w:tcPr>
            <w:tcW w:w="2822" w:type="dxa"/>
          </w:tcPr>
          <w:p w14:paraId="5C41A34D" w14:textId="77777777" w:rsidR="001A753E" w:rsidRPr="00BB4AB4" w:rsidRDefault="001A753E" w:rsidP="00BB4AB4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  <w:p w14:paraId="5D2299E9" w14:textId="638162D3" w:rsidR="001A753E" w:rsidRPr="00BB4AB4" w:rsidRDefault="00F90A04" w:rsidP="00BB4AB4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</w:t>
            </w:r>
            <w:r w:rsidR="001A753E" w:rsidRPr="00BB4AB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1A753E" w:rsidRPr="00BB4A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</w:p>
        </w:tc>
        <w:tc>
          <w:tcPr>
            <w:tcW w:w="1401" w:type="dxa"/>
          </w:tcPr>
          <w:p w14:paraId="137770CA" w14:textId="77777777" w:rsidR="001A753E" w:rsidRPr="001427BD" w:rsidRDefault="001A753E" w:rsidP="00BB4AB4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682EB37F" w14:textId="77777777" w:rsidR="001A753E" w:rsidRPr="00BB4AB4" w:rsidRDefault="001A753E" w:rsidP="00BB4AB4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AB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اليوم/ الت</w:t>
            </w:r>
            <w:r w:rsidRPr="00BB4A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ّ</w:t>
            </w:r>
            <w:r w:rsidRPr="00BB4AB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اريخ</w:t>
            </w:r>
          </w:p>
        </w:tc>
        <w:tc>
          <w:tcPr>
            <w:tcW w:w="3156" w:type="dxa"/>
          </w:tcPr>
          <w:p w14:paraId="62A8FF3A" w14:textId="77777777" w:rsidR="001A753E" w:rsidRPr="001427BD" w:rsidRDefault="001A753E" w:rsidP="00BB4AB4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14:paraId="6516D2C5" w14:textId="77777777" w:rsidR="00BB4AB4" w:rsidRPr="001A753E" w:rsidRDefault="00BB4AB4" w:rsidP="00BB4AB4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A75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A753E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..................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..........</w:t>
            </w:r>
            <w:r w:rsidRPr="001A753E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.............</w:t>
            </w:r>
          </w:p>
          <w:p w14:paraId="08544A16" w14:textId="1D65D4C3" w:rsidR="001A753E" w:rsidRPr="001427BD" w:rsidRDefault="001A753E" w:rsidP="00BB4AB4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1A753E" w14:paraId="2DE00E14" w14:textId="77777777" w:rsidTr="00F90A04">
        <w:trPr>
          <w:trHeight w:val="764"/>
        </w:trPr>
        <w:tc>
          <w:tcPr>
            <w:tcW w:w="3243" w:type="dxa"/>
          </w:tcPr>
          <w:p w14:paraId="4B1424B4" w14:textId="207C3CAE" w:rsidR="001A753E" w:rsidRPr="001427BD" w:rsidRDefault="001A753E" w:rsidP="00BB4AB4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427BD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عدد صفحات الاختبار: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(1 )</w:t>
            </w:r>
          </w:p>
        </w:tc>
        <w:tc>
          <w:tcPr>
            <w:tcW w:w="2822" w:type="dxa"/>
          </w:tcPr>
          <w:p w14:paraId="5ED0F564" w14:textId="19DF0450" w:rsidR="001A753E" w:rsidRPr="001427BD" w:rsidRDefault="001A753E" w:rsidP="00BB4AB4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10 دقائق</w:t>
            </w:r>
          </w:p>
        </w:tc>
        <w:tc>
          <w:tcPr>
            <w:tcW w:w="1401" w:type="dxa"/>
          </w:tcPr>
          <w:p w14:paraId="1162DBAA" w14:textId="77777777" w:rsidR="001A753E" w:rsidRPr="001427BD" w:rsidRDefault="001A753E" w:rsidP="00BB4AB4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1427B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ّ</w:t>
            </w:r>
            <w:r w:rsidRPr="001427B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ة الاختبار </w:t>
            </w:r>
          </w:p>
        </w:tc>
        <w:tc>
          <w:tcPr>
            <w:tcW w:w="3156" w:type="dxa"/>
          </w:tcPr>
          <w:p w14:paraId="262881ED" w14:textId="7113A211" w:rsidR="00F90A04" w:rsidRPr="00F90A04" w:rsidRDefault="00F90A04" w:rsidP="00F90A04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  <w:r w:rsidR="006C76C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الخامس. الشعبة: (       )</w:t>
            </w:r>
          </w:p>
          <w:p w14:paraId="1891D689" w14:textId="7C1669F2" w:rsidR="001A753E" w:rsidRPr="001427BD" w:rsidRDefault="001A753E" w:rsidP="00BB4AB4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</w:tr>
    </w:tbl>
    <w:p w14:paraId="1F878A2F" w14:textId="77777777" w:rsidR="00BB4AB4" w:rsidRDefault="00BB4AB4" w:rsidP="00BB4AB4">
      <w:pPr>
        <w:pStyle w:val="ListParagraph"/>
        <w:bidi/>
        <w:ind w:left="810"/>
        <w:rPr>
          <w:b/>
          <w:bCs/>
          <w:sz w:val="32"/>
          <w:szCs w:val="32"/>
          <w:lang w:bidi="ar-JO"/>
        </w:rPr>
      </w:pPr>
    </w:p>
    <w:p w14:paraId="40209E34" w14:textId="57BE0DC7" w:rsidR="001A753E" w:rsidRDefault="00936EDB" w:rsidP="00936EDB">
      <w:pPr>
        <w:pStyle w:val="ListParagraph"/>
        <w:bidi/>
        <w:ind w:left="81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س1) </w:t>
      </w:r>
      <w:r w:rsidR="001A753E" w:rsidRPr="001A753E">
        <w:rPr>
          <w:rFonts w:hint="cs"/>
          <w:b/>
          <w:bCs/>
          <w:sz w:val="32"/>
          <w:szCs w:val="32"/>
          <w:rtl/>
          <w:lang w:bidi="ar-JO"/>
        </w:rPr>
        <w:t>ضع دائرة حول رمز الإجابة الصحيحة في ما يلي:</w:t>
      </w:r>
    </w:p>
    <w:p w14:paraId="3D7C24BB" w14:textId="77777777" w:rsidR="00BB4AB4" w:rsidRPr="00BB4AB4" w:rsidRDefault="00BB4AB4" w:rsidP="00BB4AB4">
      <w:pPr>
        <w:pStyle w:val="ListParagraph"/>
        <w:bidi/>
        <w:ind w:left="810"/>
        <w:rPr>
          <w:b/>
          <w:bCs/>
          <w:sz w:val="32"/>
          <w:szCs w:val="32"/>
          <w:lang w:bidi="ar-JO"/>
        </w:rPr>
      </w:pPr>
    </w:p>
    <w:p w14:paraId="7FFAB86C" w14:textId="1AE17AD3" w:rsidR="00F252CA" w:rsidRPr="00936EDB" w:rsidRDefault="00F252CA" w:rsidP="00936EDB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JO"/>
        </w:rPr>
      </w:pPr>
      <w:r w:rsidRPr="00936EDB">
        <w:rPr>
          <w:rFonts w:hint="cs"/>
          <w:b/>
          <w:bCs/>
          <w:sz w:val="28"/>
          <w:szCs w:val="28"/>
          <w:rtl/>
          <w:lang w:bidi="ar-JO"/>
        </w:rPr>
        <w:t>الكلمة الصحيحة المناسبة للفراغ في الجملة الاسمية: سقى المزارعُ</w:t>
      </w:r>
      <w:r w:rsidRPr="00936EDB">
        <w:rPr>
          <w:rFonts w:hint="cs"/>
          <w:sz w:val="28"/>
          <w:szCs w:val="28"/>
          <w:rtl/>
          <w:lang w:bidi="ar-JO"/>
        </w:rPr>
        <w:t>...................</w:t>
      </w:r>
      <w:r w:rsidRPr="00936EDB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0C7083D9" w14:textId="46DF6CE1" w:rsidR="001E3489" w:rsidRPr="00F252CA" w:rsidRDefault="001A753E" w:rsidP="00F252CA">
      <w:pPr>
        <w:pStyle w:val="ListParagraph"/>
        <w:bidi/>
        <w:rPr>
          <w:b/>
          <w:bCs/>
          <w:sz w:val="28"/>
          <w:szCs w:val="28"/>
          <w:rtl/>
          <w:lang w:bidi="ar-JO"/>
        </w:rPr>
      </w:pPr>
      <w:r w:rsidRPr="00F252CA">
        <w:rPr>
          <w:b/>
          <w:bCs/>
          <w:sz w:val="28"/>
          <w:szCs w:val="28"/>
          <w:rtl/>
          <w:lang w:bidi="ar-JO"/>
        </w:rPr>
        <w:t>أ)</w:t>
      </w:r>
      <w:r w:rsidR="00F252CA" w:rsidRPr="00F252CA">
        <w:rPr>
          <w:rFonts w:hint="cs"/>
          <w:b/>
          <w:bCs/>
          <w:sz w:val="28"/>
          <w:szCs w:val="28"/>
          <w:rtl/>
          <w:lang w:bidi="ar-JO"/>
        </w:rPr>
        <w:t xml:space="preserve">الشجرتانِ </w:t>
      </w:r>
      <w:r w:rsidRPr="00F252CA">
        <w:rPr>
          <w:b/>
          <w:bCs/>
          <w:sz w:val="28"/>
          <w:szCs w:val="28"/>
          <w:rtl/>
          <w:lang w:bidi="ar-JO"/>
        </w:rPr>
        <w:t xml:space="preserve"> </w:t>
      </w:r>
      <w:r w:rsidRPr="00F252C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E3489" w:rsidRPr="00F252CA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F252C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F252CA">
        <w:rPr>
          <w:b/>
          <w:bCs/>
          <w:sz w:val="28"/>
          <w:szCs w:val="28"/>
          <w:rtl/>
          <w:lang w:bidi="ar-JO"/>
        </w:rPr>
        <w:t xml:space="preserve">ب) </w:t>
      </w:r>
      <w:r w:rsidR="00F252CA" w:rsidRPr="00F252CA">
        <w:rPr>
          <w:rFonts w:hint="cs"/>
          <w:b/>
          <w:bCs/>
          <w:sz w:val="28"/>
          <w:szCs w:val="28"/>
          <w:rtl/>
          <w:lang w:bidi="ar-JO"/>
        </w:rPr>
        <w:t xml:space="preserve">الشجرتينِ                 </w:t>
      </w:r>
      <w:r w:rsidRPr="00F252CA">
        <w:rPr>
          <w:b/>
          <w:bCs/>
          <w:sz w:val="28"/>
          <w:szCs w:val="28"/>
          <w:rtl/>
          <w:lang w:bidi="ar-JO"/>
        </w:rPr>
        <w:t xml:space="preserve">ج) </w:t>
      </w:r>
      <w:r w:rsidR="00F252CA" w:rsidRPr="00F252CA">
        <w:rPr>
          <w:rFonts w:hint="cs"/>
          <w:b/>
          <w:bCs/>
          <w:sz w:val="28"/>
          <w:szCs w:val="28"/>
          <w:rtl/>
          <w:lang w:bidi="ar-JO"/>
        </w:rPr>
        <w:t>الشجرةُ</w:t>
      </w:r>
      <w:r w:rsidR="001E3489" w:rsidRPr="00F252CA">
        <w:rPr>
          <w:rFonts w:hint="cs"/>
          <w:b/>
          <w:bCs/>
          <w:sz w:val="28"/>
          <w:szCs w:val="28"/>
          <w:rtl/>
          <w:lang w:bidi="ar-JO"/>
        </w:rPr>
        <w:t xml:space="preserve">                د) </w:t>
      </w:r>
      <w:r w:rsidR="00F252CA" w:rsidRPr="00F252CA">
        <w:rPr>
          <w:rFonts w:hint="cs"/>
          <w:b/>
          <w:bCs/>
          <w:sz w:val="28"/>
          <w:szCs w:val="28"/>
          <w:rtl/>
          <w:lang w:bidi="ar-JO"/>
        </w:rPr>
        <w:t>الشجرةِ</w:t>
      </w:r>
    </w:p>
    <w:p w14:paraId="7455727F" w14:textId="3540AD36" w:rsidR="001E3489" w:rsidRPr="00550C24" w:rsidRDefault="001E3489" w:rsidP="001E3489">
      <w:pPr>
        <w:bidi/>
        <w:rPr>
          <w:sz w:val="32"/>
          <w:szCs w:val="32"/>
          <w:rtl/>
          <w:lang w:bidi="ar-JO"/>
        </w:rPr>
      </w:pPr>
      <w:r w:rsidRPr="00550C24">
        <w:rPr>
          <w:rFonts w:hint="cs"/>
          <w:sz w:val="32"/>
          <w:szCs w:val="32"/>
          <w:rtl/>
          <w:lang w:bidi="ar-JO"/>
        </w:rPr>
        <w:t>2- الكلمة الصحيحة المناسبة للفراغ في جملة: " حفظَ سامرٌ ................ من القرآن الكريم":</w:t>
      </w:r>
    </w:p>
    <w:p w14:paraId="6099725F" w14:textId="6C5BA4F5" w:rsidR="001E3489" w:rsidRPr="00F252CA" w:rsidRDefault="001E3489" w:rsidP="001E3489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lang w:bidi="ar-JO"/>
        </w:rPr>
      </w:pPr>
      <w:r w:rsidRPr="00F252CA">
        <w:rPr>
          <w:rFonts w:hint="cs"/>
          <w:b/>
          <w:bCs/>
          <w:sz w:val="28"/>
          <w:szCs w:val="28"/>
          <w:rtl/>
          <w:lang w:bidi="ar-JO"/>
        </w:rPr>
        <w:t xml:space="preserve">سورتَيْنِ         </w:t>
      </w:r>
      <w:r w:rsidR="00BB4AB4" w:rsidRPr="00F252CA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F252CA">
        <w:rPr>
          <w:rFonts w:hint="cs"/>
          <w:b/>
          <w:bCs/>
          <w:sz w:val="28"/>
          <w:szCs w:val="28"/>
          <w:rtl/>
          <w:lang w:bidi="ar-JO"/>
        </w:rPr>
        <w:t xml:space="preserve">   ب) سورتانِ          </w:t>
      </w:r>
      <w:r w:rsidR="00BB4AB4" w:rsidRPr="00F252CA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F252CA">
        <w:rPr>
          <w:rFonts w:hint="cs"/>
          <w:b/>
          <w:bCs/>
          <w:sz w:val="28"/>
          <w:szCs w:val="28"/>
          <w:rtl/>
          <w:lang w:bidi="ar-JO"/>
        </w:rPr>
        <w:t xml:space="preserve">      ج) سورةٍ</w:t>
      </w:r>
      <w:r w:rsidR="00F252CA">
        <w:rPr>
          <w:rFonts w:hint="cs"/>
          <w:b/>
          <w:bCs/>
          <w:sz w:val="28"/>
          <w:szCs w:val="28"/>
          <w:rtl/>
          <w:lang w:bidi="ar-JO"/>
        </w:rPr>
        <w:t xml:space="preserve">               د) سورةٌ</w:t>
      </w:r>
    </w:p>
    <w:p w14:paraId="5604F42D" w14:textId="6E76E90F" w:rsidR="001E3489" w:rsidRPr="00F252CA" w:rsidRDefault="001E3489" w:rsidP="001E3489">
      <w:pPr>
        <w:bidi/>
        <w:rPr>
          <w:b/>
          <w:bCs/>
          <w:sz w:val="28"/>
          <w:szCs w:val="28"/>
          <w:rtl/>
          <w:lang w:bidi="ar-JO"/>
        </w:rPr>
      </w:pPr>
      <w:r w:rsidRPr="00BB4AB4">
        <w:rPr>
          <w:rFonts w:hint="cs"/>
          <w:sz w:val="28"/>
          <w:szCs w:val="28"/>
          <w:rtl/>
          <w:lang w:bidi="ar-JO"/>
        </w:rPr>
        <w:t>3</w:t>
      </w:r>
      <w:r w:rsidRPr="00F252CA">
        <w:rPr>
          <w:rFonts w:hint="cs"/>
          <w:b/>
          <w:bCs/>
          <w:sz w:val="28"/>
          <w:szCs w:val="28"/>
          <w:rtl/>
          <w:lang w:bidi="ar-JO"/>
        </w:rPr>
        <w:t xml:space="preserve">-ما </w:t>
      </w:r>
      <w:r w:rsidR="00F252CA" w:rsidRPr="00F252CA">
        <w:rPr>
          <w:rFonts w:hint="cs"/>
          <w:b/>
          <w:bCs/>
          <w:sz w:val="28"/>
          <w:szCs w:val="28"/>
          <w:rtl/>
          <w:lang w:bidi="ar-JO"/>
        </w:rPr>
        <w:t>الكلمة التي تدلّ على مثنى في ما يأتي</w:t>
      </w:r>
      <w:r w:rsidRPr="00F252CA"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 w14:paraId="4FD53E33" w14:textId="707D5275" w:rsidR="001E3489" w:rsidRPr="00F252CA" w:rsidRDefault="00F252CA" w:rsidP="001E3489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lang w:bidi="ar-JO"/>
        </w:rPr>
      </w:pPr>
      <w:r w:rsidRPr="00F252CA">
        <w:rPr>
          <w:rFonts w:hint="cs"/>
          <w:b/>
          <w:bCs/>
          <w:sz w:val="28"/>
          <w:szCs w:val="28"/>
          <w:rtl/>
          <w:lang w:bidi="ar-JO"/>
        </w:rPr>
        <w:t>نُعمان</w:t>
      </w:r>
      <w:r w:rsidR="001E3489" w:rsidRPr="00F252CA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936EDB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E3489" w:rsidRPr="00F252CA">
        <w:rPr>
          <w:rFonts w:hint="cs"/>
          <w:b/>
          <w:bCs/>
          <w:sz w:val="28"/>
          <w:szCs w:val="28"/>
          <w:rtl/>
          <w:lang w:bidi="ar-JO"/>
        </w:rPr>
        <w:t xml:space="preserve"> ب) </w:t>
      </w:r>
      <w:r w:rsidRPr="00F252CA">
        <w:rPr>
          <w:rFonts w:hint="cs"/>
          <w:b/>
          <w:bCs/>
          <w:sz w:val="28"/>
          <w:szCs w:val="28"/>
          <w:rtl/>
          <w:lang w:bidi="ar-JO"/>
        </w:rPr>
        <w:t>مثابرانِ</w:t>
      </w:r>
      <w:r w:rsidR="001E3489" w:rsidRPr="00F252CA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BB4AB4" w:rsidRPr="00F252CA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1E3489" w:rsidRPr="00F252CA">
        <w:rPr>
          <w:rFonts w:hint="cs"/>
          <w:b/>
          <w:bCs/>
          <w:sz w:val="28"/>
          <w:szCs w:val="28"/>
          <w:rtl/>
          <w:lang w:bidi="ar-JO"/>
        </w:rPr>
        <w:t xml:space="preserve">   ج) </w:t>
      </w:r>
      <w:r w:rsidR="00936EDB">
        <w:rPr>
          <w:rFonts w:hint="cs"/>
          <w:b/>
          <w:bCs/>
          <w:sz w:val="28"/>
          <w:szCs w:val="28"/>
          <w:rtl/>
          <w:lang w:bidi="ar-JO"/>
        </w:rPr>
        <w:t xml:space="preserve">سفيان                د)  فنجان </w:t>
      </w:r>
    </w:p>
    <w:p w14:paraId="300C4A49" w14:textId="0DE6A8C1" w:rsidR="00BB4AB4" w:rsidRPr="00550C24" w:rsidRDefault="001E3489" w:rsidP="00BB4AB4">
      <w:pPr>
        <w:bidi/>
        <w:rPr>
          <w:sz w:val="32"/>
          <w:szCs w:val="32"/>
          <w:lang w:bidi="ar-JO"/>
        </w:rPr>
      </w:pPr>
      <w:r w:rsidRPr="00550C24">
        <w:rPr>
          <w:rFonts w:hint="cs"/>
          <w:sz w:val="32"/>
          <w:szCs w:val="32"/>
          <w:rtl/>
          <w:lang w:bidi="ar-JO"/>
        </w:rPr>
        <w:t>4-</w:t>
      </w:r>
      <w:r w:rsidR="00BB4AB4" w:rsidRPr="00550C24">
        <w:rPr>
          <w:sz w:val="32"/>
          <w:szCs w:val="32"/>
          <w:rtl/>
          <w:lang w:bidi="ar-JO"/>
        </w:rPr>
        <w:tab/>
      </w:r>
      <w:r w:rsidR="00936EDB">
        <w:rPr>
          <w:rFonts w:hint="cs"/>
          <w:sz w:val="32"/>
          <w:szCs w:val="32"/>
          <w:rtl/>
          <w:lang w:bidi="ar-JO"/>
        </w:rPr>
        <w:t>ما الكلمة التي لا تدلّ على مثنى في ما يأتي</w:t>
      </w:r>
      <w:r w:rsidR="00BB4AB4" w:rsidRPr="00550C24">
        <w:rPr>
          <w:sz w:val="32"/>
          <w:szCs w:val="32"/>
          <w:rtl/>
          <w:lang w:bidi="ar-JO"/>
        </w:rPr>
        <w:t>؟</w:t>
      </w:r>
    </w:p>
    <w:p w14:paraId="776A2664" w14:textId="791E3DA7" w:rsidR="00BB4AB4" w:rsidRDefault="00BB4AB4" w:rsidP="00BB4AB4">
      <w:pPr>
        <w:bidi/>
        <w:rPr>
          <w:b/>
          <w:bCs/>
          <w:sz w:val="28"/>
          <w:szCs w:val="28"/>
          <w:rtl/>
          <w:lang w:bidi="ar-JO"/>
        </w:rPr>
      </w:pPr>
      <w:r w:rsidRPr="00936EDB">
        <w:rPr>
          <w:b/>
          <w:bCs/>
          <w:sz w:val="28"/>
          <w:szCs w:val="28"/>
          <w:rtl/>
          <w:lang w:bidi="ar-JO"/>
        </w:rPr>
        <w:tab/>
        <w:t xml:space="preserve">أ) </w:t>
      </w:r>
      <w:r w:rsidR="00936EDB" w:rsidRPr="00936EDB">
        <w:rPr>
          <w:rFonts w:hint="cs"/>
          <w:b/>
          <w:bCs/>
          <w:sz w:val="28"/>
          <w:szCs w:val="28"/>
          <w:rtl/>
          <w:lang w:bidi="ar-JO"/>
        </w:rPr>
        <w:t xml:space="preserve">نصفينِ                    </w:t>
      </w:r>
      <w:r w:rsidRPr="00936EDB">
        <w:rPr>
          <w:b/>
          <w:bCs/>
          <w:sz w:val="28"/>
          <w:szCs w:val="28"/>
          <w:rtl/>
          <w:lang w:bidi="ar-JO"/>
        </w:rPr>
        <w:t xml:space="preserve">ب) </w:t>
      </w:r>
      <w:r w:rsidR="00936EDB" w:rsidRPr="00936EDB">
        <w:rPr>
          <w:rFonts w:hint="cs"/>
          <w:b/>
          <w:bCs/>
          <w:sz w:val="28"/>
          <w:szCs w:val="28"/>
          <w:rtl/>
          <w:lang w:bidi="ar-JO"/>
        </w:rPr>
        <w:t xml:space="preserve">وردتينِ         </w:t>
      </w:r>
      <w:r w:rsidR="00936EDB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936EDB" w:rsidRPr="00936EDB">
        <w:rPr>
          <w:rFonts w:hint="cs"/>
          <w:b/>
          <w:bCs/>
          <w:sz w:val="28"/>
          <w:szCs w:val="28"/>
          <w:rtl/>
          <w:lang w:bidi="ar-JO"/>
        </w:rPr>
        <w:t xml:space="preserve">     ج)نبهان                   د)قائدينِ</w:t>
      </w:r>
    </w:p>
    <w:p w14:paraId="3A2FE9E1" w14:textId="64A550C4" w:rsidR="00936EDB" w:rsidRDefault="00936EDB" w:rsidP="00936EDB">
      <w:pPr>
        <w:bidi/>
        <w:rPr>
          <w:b/>
          <w:bCs/>
          <w:sz w:val="32"/>
          <w:szCs w:val="32"/>
          <w:rtl/>
          <w:lang w:bidi="ar-JO"/>
        </w:rPr>
      </w:pPr>
      <w:r w:rsidRPr="00936EDB">
        <w:rPr>
          <w:rFonts w:hint="cs"/>
          <w:b/>
          <w:bCs/>
          <w:sz w:val="32"/>
          <w:szCs w:val="32"/>
          <w:rtl/>
          <w:lang w:bidi="ar-JO"/>
        </w:rPr>
        <w:t>س2: حوّل ما تحته خطّ من المفرد إلى المثنى في الجمل الآتية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3"/>
        <w:gridCol w:w="4230"/>
        <w:gridCol w:w="4577"/>
      </w:tblGrid>
      <w:tr w:rsidR="00936EDB" w14:paraId="07081400" w14:textId="77777777" w:rsidTr="00936EDB">
        <w:tc>
          <w:tcPr>
            <w:tcW w:w="993" w:type="dxa"/>
          </w:tcPr>
          <w:p w14:paraId="5B021BE8" w14:textId="426F274B" w:rsidR="00936EDB" w:rsidRPr="00936EDB" w:rsidRDefault="00936EDB" w:rsidP="00936EDB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36ED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4230" w:type="dxa"/>
          </w:tcPr>
          <w:p w14:paraId="7AF57E80" w14:textId="76D40526" w:rsidR="00936EDB" w:rsidRPr="00936EDB" w:rsidRDefault="00936EDB" w:rsidP="00936EDB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36ED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المفرد</w:t>
            </w:r>
          </w:p>
        </w:tc>
        <w:tc>
          <w:tcPr>
            <w:tcW w:w="4577" w:type="dxa"/>
          </w:tcPr>
          <w:p w14:paraId="3702F1EE" w14:textId="023650F4" w:rsidR="00936EDB" w:rsidRPr="00936EDB" w:rsidRDefault="00936EDB" w:rsidP="00936EDB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36ED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الجملة</w:t>
            </w:r>
          </w:p>
        </w:tc>
      </w:tr>
      <w:tr w:rsidR="00936EDB" w14:paraId="139EB2D9" w14:textId="77777777" w:rsidTr="00936EDB">
        <w:tc>
          <w:tcPr>
            <w:tcW w:w="993" w:type="dxa"/>
          </w:tcPr>
          <w:p w14:paraId="5BF403FD" w14:textId="65829EAA" w:rsidR="00936EDB" w:rsidRDefault="00936EDB" w:rsidP="00936ED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4230" w:type="dxa"/>
          </w:tcPr>
          <w:p w14:paraId="3B49DF65" w14:textId="1F0A83B3" w:rsidR="00936EDB" w:rsidRPr="00F90A04" w:rsidRDefault="00936EDB" w:rsidP="00936EDB">
            <w:pPr>
              <w:bidi/>
              <w:rPr>
                <w:sz w:val="32"/>
                <w:szCs w:val="32"/>
                <w:rtl/>
                <w:lang w:bidi="ar-JO"/>
              </w:rPr>
            </w:pPr>
            <w:r w:rsidRPr="00F90A04">
              <w:rPr>
                <w:rFonts w:hint="cs"/>
                <w:sz w:val="32"/>
                <w:szCs w:val="32"/>
                <w:rtl/>
                <w:lang w:bidi="ar-JO"/>
              </w:rPr>
              <w:t xml:space="preserve">وقفَ </w:t>
            </w:r>
            <w:r w:rsidRPr="00F90A04">
              <w:rPr>
                <w:rFonts w:hint="cs"/>
                <w:sz w:val="32"/>
                <w:szCs w:val="32"/>
                <w:u w:val="single"/>
                <w:rtl/>
                <w:lang w:bidi="ar-JO"/>
              </w:rPr>
              <w:t>المديرُ</w:t>
            </w:r>
            <w:r w:rsidRPr="00F90A04">
              <w:rPr>
                <w:rFonts w:hint="cs"/>
                <w:sz w:val="32"/>
                <w:szCs w:val="32"/>
                <w:rtl/>
                <w:lang w:bidi="ar-JO"/>
              </w:rPr>
              <w:t xml:space="preserve"> على المسرحِ</w:t>
            </w:r>
          </w:p>
        </w:tc>
        <w:tc>
          <w:tcPr>
            <w:tcW w:w="4577" w:type="dxa"/>
          </w:tcPr>
          <w:p w14:paraId="1C0C0168" w14:textId="77777777" w:rsidR="00936EDB" w:rsidRDefault="00936EDB" w:rsidP="00936ED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936EDB" w14:paraId="6C8BEE92" w14:textId="77777777" w:rsidTr="00936EDB">
        <w:tc>
          <w:tcPr>
            <w:tcW w:w="993" w:type="dxa"/>
          </w:tcPr>
          <w:p w14:paraId="4A3FEDEC" w14:textId="2DD7E5C5" w:rsidR="00936EDB" w:rsidRDefault="00936EDB" w:rsidP="00936ED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4230" w:type="dxa"/>
          </w:tcPr>
          <w:p w14:paraId="11974E54" w14:textId="29E2183C" w:rsidR="00936EDB" w:rsidRPr="00F90A04" w:rsidRDefault="00936EDB" w:rsidP="00936EDB">
            <w:pPr>
              <w:bidi/>
              <w:rPr>
                <w:sz w:val="36"/>
                <w:szCs w:val="36"/>
                <w:rtl/>
                <w:lang w:bidi="ar-JO"/>
              </w:rPr>
            </w:pPr>
            <w:r w:rsidRPr="00F90A04">
              <w:rPr>
                <w:rFonts w:hint="cs"/>
                <w:sz w:val="36"/>
                <w:szCs w:val="36"/>
                <w:rtl/>
                <w:lang w:bidi="ar-JO"/>
              </w:rPr>
              <w:t xml:space="preserve">رسمَ زيدٌ </w:t>
            </w:r>
            <w:r w:rsidRPr="00F90A04"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>لوحةً</w:t>
            </w:r>
          </w:p>
        </w:tc>
        <w:tc>
          <w:tcPr>
            <w:tcW w:w="4577" w:type="dxa"/>
          </w:tcPr>
          <w:p w14:paraId="74A4ACF3" w14:textId="77777777" w:rsidR="00936EDB" w:rsidRDefault="00936EDB" w:rsidP="00936ED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936EDB" w14:paraId="39CA05BB" w14:textId="77777777" w:rsidTr="00936EDB">
        <w:tc>
          <w:tcPr>
            <w:tcW w:w="993" w:type="dxa"/>
          </w:tcPr>
          <w:p w14:paraId="3284ADED" w14:textId="4A1BF139" w:rsidR="00936EDB" w:rsidRDefault="00936EDB" w:rsidP="00936ED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4230" w:type="dxa"/>
          </w:tcPr>
          <w:p w14:paraId="2711312B" w14:textId="22EC9ED1" w:rsidR="00936EDB" w:rsidRPr="00F90A04" w:rsidRDefault="00F90A04" w:rsidP="00936EDB">
            <w:pPr>
              <w:bidi/>
              <w:rPr>
                <w:sz w:val="36"/>
                <w:szCs w:val="36"/>
                <w:rtl/>
                <w:lang w:bidi="ar-JO"/>
              </w:rPr>
            </w:pPr>
            <w:r w:rsidRPr="00F90A04"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>المهندسُ بارعٌ</w:t>
            </w:r>
            <w:r w:rsidRPr="00F90A04">
              <w:rPr>
                <w:rFonts w:hint="cs"/>
                <w:sz w:val="36"/>
                <w:szCs w:val="36"/>
                <w:rtl/>
                <w:lang w:bidi="ar-JO"/>
              </w:rPr>
              <w:t xml:space="preserve"> في عمله</w:t>
            </w:r>
          </w:p>
        </w:tc>
        <w:tc>
          <w:tcPr>
            <w:tcW w:w="4577" w:type="dxa"/>
          </w:tcPr>
          <w:p w14:paraId="599810D1" w14:textId="77777777" w:rsidR="00936EDB" w:rsidRDefault="00936EDB" w:rsidP="00936ED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F90A04" w14:paraId="7143E8E4" w14:textId="77777777" w:rsidTr="00936EDB">
        <w:tc>
          <w:tcPr>
            <w:tcW w:w="993" w:type="dxa"/>
          </w:tcPr>
          <w:p w14:paraId="4E767056" w14:textId="21A508D4" w:rsidR="00F90A04" w:rsidRDefault="00F90A04" w:rsidP="00936ED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4230" w:type="dxa"/>
          </w:tcPr>
          <w:p w14:paraId="30C06C09" w14:textId="4E671BE0" w:rsidR="00F90A04" w:rsidRPr="00F90A04" w:rsidRDefault="00F90A04" w:rsidP="00936EDB">
            <w:pPr>
              <w:bidi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جمعَ الفلاحُ الثمارَ من </w:t>
            </w:r>
            <w:r w:rsidRPr="00F90A04">
              <w:rPr>
                <w:rFonts w:hint="cs"/>
                <w:sz w:val="36"/>
                <w:szCs w:val="36"/>
                <w:u w:val="single"/>
                <w:rtl/>
                <w:lang w:bidi="ar-JO"/>
              </w:rPr>
              <w:t>المزرعةِ</w:t>
            </w:r>
          </w:p>
        </w:tc>
        <w:tc>
          <w:tcPr>
            <w:tcW w:w="4577" w:type="dxa"/>
          </w:tcPr>
          <w:p w14:paraId="60FD521C" w14:textId="77777777" w:rsidR="00F90A04" w:rsidRDefault="00F90A04" w:rsidP="00936ED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7770926" w14:textId="277A9D55" w:rsidR="001A753E" w:rsidRPr="00936EDB" w:rsidRDefault="00BB4AB4" w:rsidP="00936EDB">
      <w:pPr>
        <w:bidi/>
        <w:rPr>
          <w:sz w:val="28"/>
          <w:szCs w:val="28"/>
          <w:rtl/>
          <w:lang w:bidi="ar-JO"/>
        </w:rPr>
      </w:pPr>
      <w:r w:rsidRPr="00BB4AB4">
        <w:rPr>
          <w:rFonts w:hint="cs"/>
          <w:sz w:val="28"/>
          <w:szCs w:val="28"/>
          <w:rtl/>
          <w:lang w:bidi="ar-JO"/>
        </w:rPr>
        <w:t xml:space="preserve">         </w:t>
      </w:r>
    </w:p>
    <w:p w14:paraId="4460C33F" w14:textId="0EB5567F" w:rsidR="001A753E" w:rsidRPr="00F90A04" w:rsidRDefault="00550C24" w:rsidP="00550C24">
      <w:pPr>
        <w:jc w:val="center"/>
        <w:rPr>
          <w:sz w:val="32"/>
          <w:szCs w:val="32"/>
          <w:u w:val="single"/>
          <w:lang w:bidi="ar-JO"/>
        </w:rPr>
      </w:pPr>
      <w:r w:rsidRPr="00F90A04">
        <w:rPr>
          <w:rFonts w:hint="cs"/>
          <w:sz w:val="32"/>
          <w:szCs w:val="32"/>
          <w:u w:val="single"/>
          <w:rtl/>
          <w:lang w:bidi="ar-JO"/>
        </w:rPr>
        <w:t>انتهت الأسئل</w:t>
      </w:r>
      <w:r w:rsidR="00F90A04" w:rsidRPr="00F90A04">
        <w:rPr>
          <w:rFonts w:hint="cs"/>
          <w:sz w:val="32"/>
          <w:szCs w:val="32"/>
          <w:u w:val="single"/>
          <w:rtl/>
          <w:lang w:bidi="ar-JO"/>
        </w:rPr>
        <w:t>ة</w:t>
      </w:r>
    </w:p>
    <w:sectPr w:rsidR="001A753E" w:rsidRPr="00F90A04" w:rsidSect="00F90A04">
      <w:pgSz w:w="12240" w:h="15840"/>
      <w:pgMar w:top="810" w:right="63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13F2"/>
    <w:multiLevelType w:val="hybridMultilevel"/>
    <w:tmpl w:val="4454ADBE"/>
    <w:lvl w:ilvl="0" w:tplc="D57CA2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0342B"/>
    <w:multiLevelType w:val="hybridMultilevel"/>
    <w:tmpl w:val="02B4076A"/>
    <w:lvl w:ilvl="0" w:tplc="3B687D0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62ED0"/>
    <w:multiLevelType w:val="hybridMultilevel"/>
    <w:tmpl w:val="92A401F2"/>
    <w:lvl w:ilvl="0" w:tplc="E90CFD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731A"/>
    <w:multiLevelType w:val="hybridMultilevel"/>
    <w:tmpl w:val="4F2EF3B6"/>
    <w:lvl w:ilvl="0" w:tplc="0FC2EDA4">
      <w:start w:val="1"/>
      <w:numFmt w:val="arabicAlpha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158C"/>
    <w:multiLevelType w:val="hybridMultilevel"/>
    <w:tmpl w:val="1BEC9E40"/>
    <w:lvl w:ilvl="0" w:tplc="F6C6A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7552"/>
    <w:multiLevelType w:val="hybridMultilevel"/>
    <w:tmpl w:val="40AEE88E"/>
    <w:lvl w:ilvl="0" w:tplc="0868E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3976"/>
    <w:multiLevelType w:val="hybridMultilevel"/>
    <w:tmpl w:val="680282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36029866">
    <w:abstractNumId w:val="6"/>
  </w:num>
  <w:num w:numId="2" w16cid:durableId="329716946">
    <w:abstractNumId w:val="4"/>
  </w:num>
  <w:num w:numId="3" w16cid:durableId="1543205671">
    <w:abstractNumId w:val="2"/>
  </w:num>
  <w:num w:numId="4" w16cid:durableId="1478641717">
    <w:abstractNumId w:val="0"/>
  </w:num>
  <w:num w:numId="5" w16cid:durableId="1036807158">
    <w:abstractNumId w:val="3"/>
  </w:num>
  <w:num w:numId="6" w16cid:durableId="1642222914">
    <w:abstractNumId w:val="1"/>
  </w:num>
  <w:num w:numId="7" w16cid:durableId="488787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B4"/>
    <w:rsid w:val="001A753E"/>
    <w:rsid w:val="001E3489"/>
    <w:rsid w:val="003105A9"/>
    <w:rsid w:val="0039576C"/>
    <w:rsid w:val="00462614"/>
    <w:rsid w:val="004E0577"/>
    <w:rsid w:val="00521944"/>
    <w:rsid w:val="00550C24"/>
    <w:rsid w:val="00620792"/>
    <w:rsid w:val="006A3F7E"/>
    <w:rsid w:val="006C76C9"/>
    <w:rsid w:val="00814E4E"/>
    <w:rsid w:val="00936EDB"/>
    <w:rsid w:val="009A52B4"/>
    <w:rsid w:val="00AB1265"/>
    <w:rsid w:val="00BB4AB4"/>
    <w:rsid w:val="00EA57BD"/>
    <w:rsid w:val="00F252CA"/>
    <w:rsid w:val="00F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7A58"/>
  <w15:chartTrackingRefBased/>
  <w15:docId w15:val="{D6D403C5-0C04-4C41-BB86-94159042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AB4"/>
    <w:pPr>
      <w:spacing w:after="200" w:line="276" w:lineRule="auto"/>
    </w:pPr>
    <w:rPr>
      <w:rFonts w:ascii="Calibri" w:eastAsia="Calibri" w:hAnsi="Calibri" w:cs="Ari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3E"/>
    <w:pPr>
      <w:ind w:left="720"/>
      <w:contextualSpacing/>
    </w:pPr>
  </w:style>
  <w:style w:type="table" w:styleId="TableGrid">
    <w:name w:val="Table Grid"/>
    <w:basedOn w:val="TableNormal"/>
    <w:uiPriority w:val="39"/>
    <w:rsid w:val="0093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hasan</dc:creator>
  <cp:keywords/>
  <dc:description/>
  <cp:lastModifiedBy>haneen hasan</cp:lastModifiedBy>
  <cp:revision>4</cp:revision>
  <dcterms:created xsi:type="dcterms:W3CDTF">2024-11-30T16:34:00Z</dcterms:created>
  <dcterms:modified xsi:type="dcterms:W3CDTF">2025-11-23T19:55:00Z</dcterms:modified>
</cp:coreProperties>
</file>